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DE38" w14:textId="77777777" w:rsidR="004C69E6" w:rsidRDefault="003B5550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1655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D3D46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7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8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9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0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1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2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3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3B5550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3B5550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3B5550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3B5550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3B5550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3B5550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3B5550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3B5550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3B5550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3B5550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3B5550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3B5550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6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13429F05" w14:textId="77777777" w:rsidR="003F64F3" w:rsidRDefault="003F64F3">
      <w:pPr>
        <w:rPr>
          <w:sz w:val="20"/>
        </w:rPr>
      </w:pPr>
    </w:p>
    <w:p w14:paraId="49D17DA7" w14:textId="2A75CBDC" w:rsidR="003F64F3" w:rsidRDefault="003F64F3">
      <w:pPr>
        <w:rPr>
          <w:sz w:val="36"/>
          <w:szCs w:val="36"/>
        </w:rPr>
      </w:pPr>
      <w:r>
        <w:rPr>
          <w:sz w:val="36"/>
          <w:szCs w:val="36"/>
        </w:rPr>
        <w:t xml:space="preserve">We recommend that you start by reflecting on the impact of current provision and reviewing your previous spend </w:t>
      </w:r>
    </w:p>
    <w:p w14:paraId="086FEEB1" w14:textId="77777777" w:rsidR="003F64F3" w:rsidRPr="003F64F3" w:rsidRDefault="003F64F3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2"/>
        <w:gridCol w:w="4102"/>
        <w:gridCol w:w="4103"/>
        <w:gridCol w:w="4103"/>
      </w:tblGrid>
      <w:tr w:rsidR="003F64F3" w:rsidRPr="003F64F3" w14:paraId="6A132D70" w14:textId="77777777" w:rsidTr="003F64F3">
        <w:tc>
          <w:tcPr>
            <w:tcW w:w="4102" w:type="dxa"/>
          </w:tcPr>
          <w:p w14:paraId="25D5116D" w14:textId="352F52BB" w:rsidR="003F64F3" w:rsidRPr="003F64F3" w:rsidRDefault="003F64F3">
            <w:pPr>
              <w:rPr>
                <w:sz w:val="28"/>
                <w:szCs w:val="28"/>
              </w:rPr>
            </w:pPr>
            <w:r w:rsidRPr="003F64F3">
              <w:rPr>
                <w:sz w:val="28"/>
                <w:szCs w:val="28"/>
              </w:rPr>
              <w:t>What went well?</w:t>
            </w:r>
          </w:p>
        </w:tc>
        <w:tc>
          <w:tcPr>
            <w:tcW w:w="4102" w:type="dxa"/>
          </w:tcPr>
          <w:p w14:paraId="7A0A461B" w14:textId="14364A02" w:rsidR="003F64F3" w:rsidRPr="003F64F3" w:rsidRDefault="003F64F3">
            <w:pPr>
              <w:rPr>
                <w:sz w:val="28"/>
                <w:szCs w:val="28"/>
              </w:rPr>
            </w:pPr>
            <w:r w:rsidRPr="003F64F3">
              <w:rPr>
                <w:sz w:val="28"/>
                <w:szCs w:val="28"/>
              </w:rPr>
              <w:t>How do you know?</w:t>
            </w:r>
          </w:p>
        </w:tc>
        <w:tc>
          <w:tcPr>
            <w:tcW w:w="4103" w:type="dxa"/>
          </w:tcPr>
          <w:p w14:paraId="77306CE5" w14:textId="32DA806F" w:rsidR="003F64F3" w:rsidRPr="003F64F3" w:rsidRDefault="003F64F3">
            <w:pPr>
              <w:rPr>
                <w:sz w:val="28"/>
                <w:szCs w:val="28"/>
              </w:rPr>
            </w:pPr>
            <w:r w:rsidRPr="003F64F3">
              <w:rPr>
                <w:sz w:val="28"/>
                <w:szCs w:val="28"/>
              </w:rPr>
              <w:t>What didn’t go well?</w:t>
            </w:r>
          </w:p>
        </w:tc>
        <w:tc>
          <w:tcPr>
            <w:tcW w:w="4103" w:type="dxa"/>
          </w:tcPr>
          <w:p w14:paraId="17CE8D66" w14:textId="09B30E11" w:rsidR="003F64F3" w:rsidRPr="003F64F3" w:rsidRDefault="003F64F3">
            <w:pPr>
              <w:rPr>
                <w:sz w:val="28"/>
                <w:szCs w:val="28"/>
              </w:rPr>
            </w:pPr>
            <w:r w:rsidRPr="003F64F3">
              <w:rPr>
                <w:sz w:val="28"/>
                <w:szCs w:val="28"/>
              </w:rPr>
              <w:t>How do you know?</w:t>
            </w:r>
          </w:p>
        </w:tc>
      </w:tr>
      <w:tr w:rsidR="003F64F3" w:rsidRPr="003F64F3" w14:paraId="7A0693E7" w14:textId="77777777" w:rsidTr="003F64F3">
        <w:tc>
          <w:tcPr>
            <w:tcW w:w="4102" w:type="dxa"/>
          </w:tcPr>
          <w:p w14:paraId="7CC3020B" w14:textId="3EFA40C3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2" w:type="dxa"/>
          </w:tcPr>
          <w:p w14:paraId="60325076" w14:textId="307544DC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0545B170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5DB4BEBF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</w:tr>
      <w:tr w:rsidR="003F64F3" w:rsidRPr="003F64F3" w14:paraId="29DEACB7" w14:textId="77777777" w:rsidTr="003F64F3">
        <w:tc>
          <w:tcPr>
            <w:tcW w:w="4102" w:type="dxa"/>
          </w:tcPr>
          <w:p w14:paraId="1F9E600B" w14:textId="219354C7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2" w:type="dxa"/>
          </w:tcPr>
          <w:p w14:paraId="19D742FE" w14:textId="1DDF69D1" w:rsidR="003F64F3" w:rsidRPr="003F64F3" w:rsidRDefault="003F64F3" w:rsidP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7231B834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787489FD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</w:tr>
      <w:tr w:rsidR="003F64F3" w:rsidRPr="003F64F3" w14:paraId="2D36399C" w14:textId="77777777" w:rsidTr="003F64F3">
        <w:tc>
          <w:tcPr>
            <w:tcW w:w="4102" w:type="dxa"/>
          </w:tcPr>
          <w:p w14:paraId="30B4E1A5" w14:textId="2C282B43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2" w:type="dxa"/>
          </w:tcPr>
          <w:p w14:paraId="264148B1" w14:textId="1EEB2BC1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318E684C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  <w:tc>
          <w:tcPr>
            <w:tcW w:w="4103" w:type="dxa"/>
          </w:tcPr>
          <w:p w14:paraId="3F43F5B7" w14:textId="77777777" w:rsidR="003F64F3" w:rsidRPr="003F64F3" w:rsidRDefault="003F64F3">
            <w:pPr>
              <w:rPr>
                <w:sz w:val="28"/>
                <w:szCs w:val="28"/>
              </w:rPr>
            </w:pPr>
          </w:p>
        </w:tc>
      </w:tr>
    </w:tbl>
    <w:p w14:paraId="5D880F60" w14:textId="77777777" w:rsidR="003F64F3" w:rsidRDefault="003F64F3">
      <w:pPr>
        <w:rPr>
          <w:sz w:val="20"/>
        </w:rPr>
      </w:pPr>
    </w:p>
    <w:p w14:paraId="25870009" w14:textId="5270F773" w:rsidR="004C69E6" w:rsidRDefault="004C69E6">
      <w:pPr>
        <w:rPr>
          <w:sz w:val="20"/>
        </w:rPr>
        <w:sectPr w:rsidR="004C69E6">
          <w:headerReference w:type="default" r:id="rId27"/>
          <w:footerReference w:type="default" r:id="rId28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</w:p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5792"/>
        <w:gridCol w:w="8095"/>
        <w:gridCol w:w="2523"/>
      </w:tblGrid>
      <w:tr w:rsidR="00BF7756" w:rsidRPr="003F64F3" w14:paraId="215AD26D" w14:textId="61F72BE7" w:rsidTr="00D15EBC">
        <w:tc>
          <w:tcPr>
            <w:tcW w:w="5792" w:type="dxa"/>
          </w:tcPr>
          <w:p w14:paraId="5FCB8F5D" w14:textId="77777777" w:rsidR="00BF7756" w:rsidRPr="003F64F3" w:rsidRDefault="00BF7756" w:rsidP="003F64F3">
            <w:pPr>
              <w:pStyle w:val="BodyText"/>
              <w:spacing w:before="110" w:after="1"/>
              <w:jc w:val="center"/>
            </w:pPr>
            <w:r w:rsidRPr="003F64F3">
              <w:lastRenderedPageBreak/>
              <w:t>What are your plans for 2024/255</w:t>
            </w:r>
          </w:p>
        </w:tc>
        <w:tc>
          <w:tcPr>
            <w:tcW w:w="8095" w:type="dxa"/>
          </w:tcPr>
          <w:p w14:paraId="1F47D248" w14:textId="45FB3340" w:rsidR="00BF7756" w:rsidRPr="003F64F3" w:rsidRDefault="00BF7756" w:rsidP="003F64F3">
            <w:pPr>
              <w:pStyle w:val="BodyText"/>
              <w:spacing w:before="110" w:after="1"/>
              <w:jc w:val="center"/>
            </w:pPr>
            <w:r w:rsidRPr="003F64F3">
              <w:t>How are you going to action and achieve these plans</w:t>
            </w:r>
          </w:p>
        </w:tc>
        <w:tc>
          <w:tcPr>
            <w:tcW w:w="2523" w:type="dxa"/>
          </w:tcPr>
          <w:p w14:paraId="625C19AD" w14:textId="20059407" w:rsidR="00BF7756" w:rsidRPr="003F64F3" w:rsidRDefault="00BF7756" w:rsidP="003F64F3">
            <w:pPr>
              <w:pStyle w:val="BodyText"/>
              <w:spacing w:before="110" w:after="1"/>
              <w:jc w:val="center"/>
            </w:pPr>
            <w:r>
              <w:t xml:space="preserve">Cost </w:t>
            </w:r>
          </w:p>
        </w:tc>
      </w:tr>
      <w:tr w:rsidR="00BF7756" w:rsidRPr="003F64F3" w14:paraId="665CCEF6" w14:textId="0E47754E" w:rsidTr="00D15EBC">
        <w:tc>
          <w:tcPr>
            <w:tcW w:w="5792" w:type="dxa"/>
          </w:tcPr>
          <w:p w14:paraId="344750E7" w14:textId="50EA01FB" w:rsidR="00BF7756" w:rsidRPr="003F64F3" w:rsidRDefault="00BF7756" w:rsidP="003F64F3">
            <w:pPr>
              <w:pStyle w:val="BodyText"/>
              <w:spacing w:before="110" w:after="1"/>
              <w:jc w:val="center"/>
            </w:pPr>
            <w:r w:rsidRPr="003F64F3">
              <w:t>Intent</w:t>
            </w:r>
          </w:p>
        </w:tc>
        <w:tc>
          <w:tcPr>
            <w:tcW w:w="8095" w:type="dxa"/>
          </w:tcPr>
          <w:p w14:paraId="2EF77553" w14:textId="3C5ACAF5" w:rsidR="00BF7756" w:rsidRPr="003F64F3" w:rsidRDefault="00BF7756" w:rsidP="003F64F3">
            <w:pPr>
              <w:pStyle w:val="BodyText"/>
              <w:spacing w:before="110" w:after="1"/>
              <w:jc w:val="center"/>
            </w:pPr>
            <w:r w:rsidRPr="003F64F3">
              <w:t>Implementation</w:t>
            </w:r>
          </w:p>
        </w:tc>
        <w:tc>
          <w:tcPr>
            <w:tcW w:w="2523" w:type="dxa"/>
          </w:tcPr>
          <w:p w14:paraId="666BD779" w14:textId="77777777" w:rsidR="00BF7756" w:rsidRPr="003F64F3" w:rsidRDefault="00BF7756" w:rsidP="003F64F3">
            <w:pPr>
              <w:pStyle w:val="BodyText"/>
              <w:spacing w:before="110" w:after="1"/>
              <w:jc w:val="center"/>
            </w:pPr>
          </w:p>
        </w:tc>
      </w:tr>
      <w:tr w:rsidR="00BF7756" w:rsidRPr="003F64F3" w14:paraId="3ABA3D4F" w14:textId="2D6B6F92" w:rsidTr="00D15EBC">
        <w:tc>
          <w:tcPr>
            <w:tcW w:w="5792" w:type="dxa"/>
          </w:tcPr>
          <w:p w14:paraId="117C9D18" w14:textId="7C409199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8095" w:type="dxa"/>
          </w:tcPr>
          <w:p w14:paraId="74A36081" w14:textId="390E7F90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2523" w:type="dxa"/>
          </w:tcPr>
          <w:p w14:paraId="0DA40CD6" w14:textId="77777777" w:rsidR="00BF7756" w:rsidRDefault="00BF7756" w:rsidP="003F64F3">
            <w:pPr>
              <w:pStyle w:val="BodyText"/>
              <w:spacing w:before="110" w:after="1"/>
            </w:pPr>
          </w:p>
        </w:tc>
      </w:tr>
      <w:tr w:rsidR="00BF7756" w:rsidRPr="003F64F3" w14:paraId="57596D20" w14:textId="51F0E297" w:rsidTr="00D15EBC">
        <w:tc>
          <w:tcPr>
            <w:tcW w:w="5792" w:type="dxa"/>
          </w:tcPr>
          <w:p w14:paraId="15CED0B3" w14:textId="13968CC1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8095" w:type="dxa"/>
          </w:tcPr>
          <w:p w14:paraId="3A292411" w14:textId="3FC56A94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2523" w:type="dxa"/>
          </w:tcPr>
          <w:p w14:paraId="2131917A" w14:textId="77777777" w:rsidR="00BF7756" w:rsidRDefault="00BF7756" w:rsidP="003F64F3">
            <w:pPr>
              <w:pStyle w:val="BodyText"/>
              <w:spacing w:before="110" w:after="1"/>
            </w:pPr>
          </w:p>
        </w:tc>
      </w:tr>
      <w:tr w:rsidR="00BF7756" w:rsidRPr="003F64F3" w14:paraId="7C45DACD" w14:textId="1134BA5C" w:rsidTr="00D15EBC">
        <w:tc>
          <w:tcPr>
            <w:tcW w:w="5792" w:type="dxa"/>
          </w:tcPr>
          <w:p w14:paraId="1CBC535F" w14:textId="4EDB58BD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8095" w:type="dxa"/>
          </w:tcPr>
          <w:p w14:paraId="7FD728D1" w14:textId="0CE52C26" w:rsidR="00BF7756" w:rsidRPr="003F64F3" w:rsidRDefault="00BF7756" w:rsidP="003F64F3">
            <w:pPr>
              <w:pStyle w:val="BodyText"/>
              <w:spacing w:before="110" w:after="1"/>
            </w:pPr>
          </w:p>
        </w:tc>
        <w:tc>
          <w:tcPr>
            <w:tcW w:w="2523" w:type="dxa"/>
          </w:tcPr>
          <w:p w14:paraId="2EDE2527" w14:textId="77777777" w:rsidR="00BF7756" w:rsidRDefault="00BF7756" w:rsidP="003F64F3">
            <w:pPr>
              <w:pStyle w:val="BodyText"/>
              <w:spacing w:before="110" w:after="1"/>
            </w:pPr>
          </w:p>
        </w:tc>
      </w:tr>
      <w:tr w:rsidR="00BF7756" w:rsidRPr="003F64F3" w14:paraId="580B8971" w14:textId="1F424251" w:rsidTr="00D15EBC">
        <w:tc>
          <w:tcPr>
            <w:tcW w:w="5792" w:type="dxa"/>
          </w:tcPr>
          <w:p w14:paraId="6EEFED99" w14:textId="50C15DC1" w:rsidR="00BF7756" w:rsidRPr="00131BE4" w:rsidRDefault="00BF7756" w:rsidP="003F64F3">
            <w:pPr>
              <w:pStyle w:val="BodyText"/>
              <w:spacing w:before="110" w:after="1"/>
            </w:pPr>
          </w:p>
        </w:tc>
        <w:tc>
          <w:tcPr>
            <w:tcW w:w="8095" w:type="dxa"/>
          </w:tcPr>
          <w:p w14:paraId="057AEE10" w14:textId="43F95F14" w:rsidR="00BF7756" w:rsidRDefault="00BF7756" w:rsidP="003F64F3">
            <w:pPr>
              <w:pStyle w:val="BodyText"/>
              <w:spacing w:before="110" w:after="1"/>
            </w:pPr>
          </w:p>
        </w:tc>
        <w:tc>
          <w:tcPr>
            <w:tcW w:w="2523" w:type="dxa"/>
          </w:tcPr>
          <w:p w14:paraId="4BF6DF10" w14:textId="77777777" w:rsidR="00BF7756" w:rsidRDefault="00BF7756" w:rsidP="003F64F3">
            <w:pPr>
              <w:pStyle w:val="BodyText"/>
              <w:spacing w:before="110" w:after="1"/>
            </w:pPr>
          </w:p>
        </w:tc>
      </w:tr>
    </w:tbl>
    <w:p w14:paraId="7ED1C3BF" w14:textId="77777777" w:rsidR="003F64F3" w:rsidRDefault="003F64F3">
      <w:pPr>
        <w:pStyle w:val="BodyText"/>
        <w:spacing w:before="110" w:after="1"/>
        <w:rPr>
          <w:sz w:val="20"/>
        </w:rPr>
      </w:pP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cols w:space="720"/>
        </w:sectPr>
      </w:pPr>
    </w:p>
    <w:tbl>
      <w:tblPr>
        <w:tblStyle w:val="TableGrid"/>
        <w:tblpPr w:leftFromText="180" w:rightFromText="180" w:vertAnchor="page" w:horzAnchor="margin" w:tblpY="1961"/>
        <w:tblW w:w="0" w:type="auto"/>
        <w:tblLook w:val="04A0" w:firstRow="1" w:lastRow="0" w:firstColumn="1" w:lastColumn="0" w:noHBand="0" w:noVBand="1"/>
      </w:tblPr>
      <w:tblGrid>
        <w:gridCol w:w="8205"/>
        <w:gridCol w:w="8205"/>
      </w:tblGrid>
      <w:tr w:rsidR="003F64F3" w:rsidRPr="00131BE4" w14:paraId="5D3CF34F" w14:textId="77777777" w:rsidTr="003F64F3">
        <w:tc>
          <w:tcPr>
            <w:tcW w:w="8205" w:type="dxa"/>
          </w:tcPr>
          <w:p w14:paraId="6042281F" w14:textId="77777777" w:rsidR="003F64F3" w:rsidRPr="00131BE4" w:rsidRDefault="003F64F3" w:rsidP="003F64F3">
            <w:pPr>
              <w:pStyle w:val="BodyText"/>
              <w:spacing w:line="326" w:lineRule="exact"/>
              <w:jc w:val="center"/>
            </w:pPr>
            <w:r w:rsidRPr="00131BE4">
              <w:lastRenderedPageBreak/>
              <w:t>What</w:t>
            </w:r>
            <w:r w:rsidRPr="00131BE4">
              <w:rPr>
                <w:spacing w:val="-1"/>
              </w:rPr>
              <w:t xml:space="preserve"> </w:t>
            </w:r>
            <w:r w:rsidRPr="00131BE4">
              <w:t>impact/intended</w:t>
            </w:r>
            <w:r w:rsidRPr="00131BE4">
              <w:rPr>
                <w:spacing w:val="-1"/>
              </w:rPr>
              <w:t xml:space="preserve"> </w:t>
            </w:r>
            <w:r w:rsidRPr="00131BE4">
              <w:t>impact/sustainability</w:t>
            </w:r>
            <w:r w:rsidRPr="00131BE4">
              <w:rPr>
                <w:spacing w:val="-1"/>
              </w:rPr>
              <w:t xml:space="preserve"> </w:t>
            </w:r>
            <w:r w:rsidRPr="00131BE4">
              <w:t>are</w:t>
            </w:r>
            <w:r w:rsidRPr="00131BE4">
              <w:rPr>
                <w:spacing w:val="-1"/>
              </w:rPr>
              <w:t xml:space="preserve"> </w:t>
            </w:r>
            <w:r w:rsidRPr="00131BE4">
              <w:rPr>
                <w:spacing w:val="-5"/>
              </w:rPr>
              <w:t>you</w:t>
            </w:r>
          </w:p>
          <w:p w14:paraId="57FE0698" w14:textId="71F3C9A0" w:rsidR="003F64F3" w:rsidRPr="00131BE4" w:rsidRDefault="003F64F3" w:rsidP="00A3728D">
            <w:pPr>
              <w:pStyle w:val="BodyText"/>
              <w:spacing w:before="44" w:line="385" w:lineRule="exact"/>
              <w:jc w:val="center"/>
            </w:pPr>
            <w:r w:rsidRPr="00131BE4">
              <w:rPr>
                <w:spacing w:val="-2"/>
              </w:rPr>
              <w:t>expecting?</w:t>
            </w:r>
          </w:p>
        </w:tc>
        <w:tc>
          <w:tcPr>
            <w:tcW w:w="8205" w:type="dxa"/>
          </w:tcPr>
          <w:p w14:paraId="57896090" w14:textId="77777777" w:rsidR="003F64F3" w:rsidRPr="00131BE4" w:rsidRDefault="003F64F3" w:rsidP="003F64F3">
            <w:pPr>
              <w:pStyle w:val="BodyText"/>
              <w:spacing w:line="326" w:lineRule="exact"/>
              <w:ind w:left="-1"/>
              <w:jc w:val="center"/>
            </w:pPr>
            <w:r w:rsidRPr="00131BE4">
              <w:t>How</w:t>
            </w:r>
            <w:r w:rsidRPr="00131BE4">
              <w:rPr>
                <w:spacing w:val="-1"/>
              </w:rPr>
              <w:t xml:space="preserve"> </w:t>
            </w:r>
            <w:r w:rsidRPr="00131BE4">
              <w:t>will</w:t>
            </w:r>
            <w:r w:rsidRPr="00131BE4">
              <w:rPr>
                <w:spacing w:val="-1"/>
              </w:rPr>
              <w:t xml:space="preserve"> </w:t>
            </w:r>
            <w:r w:rsidRPr="00131BE4">
              <w:t>you</w:t>
            </w:r>
            <w:r w:rsidRPr="00131BE4">
              <w:rPr>
                <w:spacing w:val="-1"/>
              </w:rPr>
              <w:t xml:space="preserve"> </w:t>
            </w:r>
            <w:r w:rsidRPr="00131BE4">
              <w:t>know?</w:t>
            </w:r>
            <w:r w:rsidRPr="00131BE4">
              <w:rPr>
                <w:spacing w:val="-1"/>
              </w:rPr>
              <w:t xml:space="preserve"> </w:t>
            </w:r>
            <w:r w:rsidRPr="00131BE4">
              <w:t>What</w:t>
            </w:r>
            <w:r w:rsidRPr="00131BE4">
              <w:rPr>
                <w:spacing w:val="-1"/>
              </w:rPr>
              <w:t xml:space="preserve"> </w:t>
            </w:r>
            <w:r w:rsidRPr="00131BE4">
              <w:rPr>
                <w:b/>
              </w:rPr>
              <w:t>evidence</w:t>
            </w:r>
            <w:r w:rsidRPr="00131BE4">
              <w:rPr>
                <w:b/>
                <w:spacing w:val="-1"/>
              </w:rPr>
              <w:t xml:space="preserve"> </w:t>
            </w:r>
            <w:r w:rsidRPr="00131BE4">
              <w:t>do</w:t>
            </w:r>
            <w:r w:rsidRPr="00131BE4">
              <w:rPr>
                <w:spacing w:val="-1"/>
              </w:rPr>
              <w:t xml:space="preserve"> </w:t>
            </w:r>
            <w:r w:rsidRPr="00131BE4">
              <w:t>you</w:t>
            </w:r>
            <w:r w:rsidRPr="00131BE4">
              <w:rPr>
                <w:spacing w:val="-1"/>
              </w:rPr>
              <w:t xml:space="preserve"> </w:t>
            </w:r>
            <w:r w:rsidRPr="00131BE4">
              <w:t>have</w:t>
            </w:r>
            <w:r w:rsidRPr="00131BE4">
              <w:rPr>
                <w:spacing w:val="-1"/>
              </w:rPr>
              <w:t xml:space="preserve"> </w:t>
            </w:r>
            <w:r w:rsidRPr="00131BE4">
              <w:rPr>
                <w:spacing w:val="-5"/>
              </w:rPr>
              <w:t>or</w:t>
            </w:r>
          </w:p>
          <w:p w14:paraId="474FD8CC" w14:textId="4578F00B" w:rsidR="003F64F3" w:rsidRPr="00131BE4" w:rsidRDefault="003F64F3" w:rsidP="00A3728D">
            <w:pPr>
              <w:pStyle w:val="BodyText"/>
              <w:spacing w:before="44" w:line="385" w:lineRule="exact"/>
              <w:jc w:val="center"/>
            </w:pPr>
            <w:r w:rsidRPr="00131BE4">
              <w:t>expect</w:t>
            </w:r>
            <w:r w:rsidRPr="00131BE4">
              <w:rPr>
                <w:spacing w:val="-1"/>
              </w:rPr>
              <w:t xml:space="preserve"> </w:t>
            </w:r>
            <w:r w:rsidRPr="00131BE4">
              <w:t>to</w:t>
            </w:r>
            <w:r w:rsidRPr="00131BE4">
              <w:rPr>
                <w:spacing w:val="-1"/>
              </w:rPr>
              <w:t xml:space="preserve"> </w:t>
            </w:r>
            <w:r w:rsidRPr="00131BE4">
              <w:rPr>
                <w:spacing w:val="-2"/>
              </w:rPr>
              <w:t>have?</w:t>
            </w:r>
          </w:p>
        </w:tc>
      </w:tr>
      <w:tr w:rsidR="003F64F3" w:rsidRPr="00131BE4" w14:paraId="23D8C0EA" w14:textId="77777777" w:rsidTr="003F64F3">
        <w:tc>
          <w:tcPr>
            <w:tcW w:w="8205" w:type="dxa"/>
          </w:tcPr>
          <w:p w14:paraId="064EF871" w14:textId="1B5D5A27" w:rsidR="003F64F3" w:rsidRPr="00131BE4" w:rsidRDefault="003F64F3" w:rsidP="003F64F3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1E9DB941" w14:textId="4E25CE04" w:rsidR="00BF7756" w:rsidRPr="00131BE4" w:rsidRDefault="00BF7756" w:rsidP="003F64F3">
            <w:pPr>
              <w:pStyle w:val="BodyText"/>
              <w:spacing w:before="110" w:after="1"/>
            </w:pPr>
          </w:p>
        </w:tc>
      </w:tr>
      <w:tr w:rsidR="003F64F3" w:rsidRPr="00131BE4" w14:paraId="60D79AA3" w14:textId="77777777" w:rsidTr="003F64F3">
        <w:tc>
          <w:tcPr>
            <w:tcW w:w="8205" w:type="dxa"/>
          </w:tcPr>
          <w:p w14:paraId="4D6DA3BA" w14:textId="037C5143" w:rsidR="00BF7756" w:rsidRPr="00131BE4" w:rsidRDefault="00BF7756" w:rsidP="003F64F3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022F04CB" w14:textId="09D7067D" w:rsidR="00BF7756" w:rsidRPr="00131BE4" w:rsidRDefault="00BF7756" w:rsidP="003F64F3">
            <w:pPr>
              <w:pStyle w:val="BodyText"/>
              <w:spacing w:before="110" w:after="1"/>
            </w:pPr>
          </w:p>
        </w:tc>
      </w:tr>
      <w:tr w:rsidR="003F64F3" w:rsidRPr="00131BE4" w14:paraId="73582015" w14:textId="77777777" w:rsidTr="003F64F3">
        <w:tc>
          <w:tcPr>
            <w:tcW w:w="8205" w:type="dxa"/>
          </w:tcPr>
          <w:p w14:paraId="4A545694" w14:textId="12A60AEC" w:rsidR="00BF7756" w:rsidRPr="00131BE4" w:rsidRDefault="00BF7756" w:rsidP="003F64F3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208A43CF" w14:textId="3821C5FB" w:rsidR="00BF7756" w:rsidRPr="00131BE4" w:rsidRDefault="00BF7756" w:rsidP="003F64F3">
            <w:pPr>
              <w:pStyle w:val="BodyText"/>
              <w:spacing w:before="110" w:after="1"/>
            </w:pPr>
          </w:p>
        </w:tc>
      </w:tr>
      <w:tr w:rsidR="003F64F3" w:rsidRPr="00131BE4" w14:paraId="3D072E42" w14:textId="77777777" w:rsidTr="003F64F3">
        <w:tc>
          <w:tcPr>
            <w:tcW w:w="8205" w:type="dxa"/>
          </w:tcPr>
          <w:p w14:paraId="16D3B533" w14:textId="55A3A868" w:rsidR="00BF7756" w:rsidRPr="00131BE4" w:rsidRDefault="00BF7756" w:rsidP="003F64F3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52DB2AD6" w14:textId="5F54E3B7" w:rsidR="00BF7756" w:rsidRPr="00131BE4" w:rsidRDefault="00BF7756" w:rsidP="003F64F3">
            <w:pPr>
              <w:pStyle w:val="BodyText"/>
              <w:spacing w:before="110" w:after="1"/>
            </w:pPr>
          </w:p>
        </w:tc>
      </w:tr>
    </w:tbl>
    <w:p w14:paraId="2FDE0A5C" w14:textId="77777777" w:rsidR="004C69E6" w:rsidRDefault="004C69E6">
      <w:pPr>
        <w:rPr>
          <w:sz w:val="20"/>
        </w:rPr>
        <w:sectPr w:rsidR="004C69E6">
          <w:headerReference w:type="default" r:id="rId31"/>
          <w:footerReference w:type="default" r:id="rId32"/>
          <w:pgSz w:w="16840" w:h="11910" w:orient="landscape"/>
          <w:pgMar w:top="1800" w:right="240" w:bottom="1040" w:left="180" w:header="937" w:footer="850" w:gutter="0"/>
          <w:cols w:space="720"/>
        </w:sectPr>
      </w:pPr>
    </w:p>
    <w:tbl>
      <w:tblPr>
        <w:tblStyle w:val="TableGrid"/>
        <w:tblpPr w:leftFromText="180" w:rightFromText="180" w:vertAnchor="page" w:horzAnchor="margin" w:tblpY="2041"/>
        <w:tblW w:w="0" w:type="auto"/>
        <w:tblLook w:val="04A0" w:firstRow="1" w:lastRow="0" w:firstColumn="1" w:lastColumn="0" w:noHBand="0" w:noVBand="1"/>
      </w:tblPr>
      <w:tblGrid>
        <w:gridCol w:w="8205"/>
        <w:gridCol w:w="8205"/>
      </w:tblGrid>
      <w:tr w:rsidR="00A3728D" w:rsidRPr="00131BE4" w14:paraId="1D01672D" w14:textId="77777777" w:rsidTr="00A3728D">
        <w:tc>
          <w:tcPr>
            <w:tcW w:w="8205" w:type="dxa"/>
          </w:tcPr>
          <w:p w14:paraId="7663B1BB" w14:textId="77777777" w:rsidR="00A3728D" w:rsidRPr="00131BE4" w:rsidRDefault="00A3728D" w:rsidP="00A3728D">
            <w:pPr>
              <w:pStyle w:val="BodyText"/>
              <w:spacing w:line="326" w:lineRule="exact"/>
              <w:jc w:val="center"/>
            </w:pPr>
            <w:r>
              <w:lastRenderedPageBreak/>
              <w:t>What impact/sustainability have you seen?</w:t>
            </w:r>
          </w:p>
          <w:p w14:paraId="2AE4AD81" w14:textId="2FA8EDC9" w:rsidR="00A3728D" w:rsidRPr="00131BE4" w:rsidRDefault="00A3728D" w:rsidP="00A3728D">
            <w:pPr>
              <w:pStyle w:val="BodyText"/>
              <w:spacing w:before="44" w:line="385" w:lineRule="exact"/>
              <w:jc w:val="center"/>
            </w:pPr>
          </w:p>
        </w:tc>
        <w:tc>
          <w:tcPr>
            <w:tcW w:w="8205" w:type="dxa"/>
          </w:tcPr>
          <w:p w14:paraId="4D3FA09C" w14:textId="2F38C34B" w:rsidR="00A3728D" w:rsidRPr="00131BE4" w:rsidRDefault="00A3728D" w:rsidP="00A3728D">
            <w:pPr>
              <w:pStyle w:val="BodyText"/>
              <w:spacing w:before="44" w:line="385" w:lineRule="exact"/>
              <w:jc w:val="center"/>
            </w:pPr>
            <w:r>
              <w:t>What evidence do you have?</w:t>
            </w:r>
          </w:p>
        </w:tc>
      </w:tr>
      <w:tr w:rsidR="00A3728D" w:rsidRPr="00131BE4" w14:paraId="61444A6D" w14:textId="77777777" w:rsidTr="00A3728D">
        <w:tc>
          <w:tcPr>
            <w:tcW w:w="8205" w:type="dxa"/>
          </w:tcPr>
          <w:p w14:paraId="59DFEF68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7EF03C3F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</w:tr>
      <w:tr w:rsidR="00A3728D" w:rsidRPr="00131BE4" w14:paraId="33879309" w14:textId="77777777" w:rsidTr="00A3728D">
        <w:tc>
          <w:tcPr>
            <w:tcW w:w="8205" w:type="dxa"/>
          </w:tcPr>
          <w:p w14:paraId="13E81616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49A3FF57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</w:tr>
      <w:tr w:rsidR="00A3728D" w:rsidRPr="00131BE4" w14:paraId="0AE68DF8" w14:textId="77777777" w:rsidTr="00A3728D">
        <w:tc>
          <w:tcPr>
            <w:tcW w:w="8205" w:type="dxa"/>
          </w:tcPr>
          <w:p w14:paraId="73207F5B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40C2C403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</w:tr>
      <w:tr w:rsidR="00A3728D" w:rsidRPr="00131BE4" w14:paraId="4B703388" w14:textId="77777777" w:rsidTr="00A3728D">
        <w:tc>
          <w:tcPr>
            <w:tcW w:w="8205" w:type="dxa"/>
          </w:tcPr>
          <w:p w14:paraId="49E125A1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  <w:tc>
          <w:tcPr>
            <w:tcW w:w="8205" w:type="dxa"/>
          </w:tcPr>
          <w:p w14:paraId="5D6D76B7" w14:textId="77777777" w:rsidR="00A3728D" w:rsidRPr="00131BE4" w:rsidRDefault="00A3728D" w:rsidP="00A3728D">
            <w:pPr>
              <w:pStyle w:val="BodyText"/>
              <w:spacing w:before="110" w:after="1"/>
            </w:pPr>
          </w:p>
        </w:tc>
      </w:tr>
    </w:tbl>
    <w:p w14:paraId="744041F6" w14:textId="2BA1F9F7" w:rsidR="004C69E6" w:rsidRDefault="004C69E6">
      <w:pPr>
        <w:pStyle w:val="BodyText"/>
        <w:spacing w:before="110" w:after="1"/>
        <w:rPr>
          <w:sz w:val="20"/>
        </w:rPr>
      </w:pPr>
    </w:p>
    <w:p w14:paraId="602F72B3" w14:textId="338EA7B5" w:rsidR="004C69E6" w:rsidRDefault="004C69E6">
      <w:pPr>
        <w:pStyle w:val="BodyText"/>
        <w:ind w:left="108"/>
        <w:rPr>
          <w:sz w:val="20"/>
        </w:rPr>
      </w:pPr>
    </w:p>
    <w:sectPr w:rsidR="004C69E6">
      <w:headerReference w:type="default" r:id="rId33"/>
      <w:footerReference w:type="default" r:id="rId34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1DE87" w14:textId="77777777" w:rsidR="00AB68AB" w:rsidRDefault="00AB68AB">
      <w:r>
        <w:separator/>
      </w:r>
    </w:p>
  </w:endnote>
  <w:endnote w:type="continuationSeparator" w:id="0">
    <w:p w14:paraId="21F1DE66" w14:textId="77777777" w:rsidR="00AB68AB" w:rsidRDefault="00AB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7F68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D0BD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6931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B317C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4726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C2E88" w14:textId="77777777" w:rsidR="00AB68AB" w:rsidRDefault="00AB68AB">
      <w:r>
        <w:separator/>
      </w:r>
    </w:p>
  </w:footnote>
  <w:footnote w:type="continuationSeparator" w:id="0">
    <w:p w14:paraId="1D191827" w14:textId="77777777" w:rsidR="00AB68AB" w:rsidRDefault="00AB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9DB00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522A37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3B555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6E7E8355" w14:textId="77777777" w:rsidR="004C69E6" w:rsidRDefault="003B555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DC17F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5C733A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3B555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27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29080C73" w14:textId="77777777" w:rsidR="004C69E6" w:rsidRDefault="003B555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5ECD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CA4E43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3B555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28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" filled="f" stroked="f">
              <v:textbox inset="0,0,0,0">
                <w:txbxContent>
                  <w:p w14:paraId="04A05724" w14:textId="77777777" w:rsidR="004C69E6" w:rsidRDefault="003B555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3FF7" w14:textId="77777777" w:rsidR="004C69E6" w:rsidRDefault="003B55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F1AC00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3B555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29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" filled="f" stroked="f">
              <v:textbox inset="0,0,0,0">
                <w:txbxContent>
                  <w:p w14:paraId="0A02902B" w14:textId="77777777" w:rsidR="004C69E6" w:rsidRDefault="003B555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51B4D"/>
    <w:rsid w:val="00131BE4"/>
    <w:rsid w:val="003B5550"/>
    <w:rsid w:val="003F64F3"/>
    <w:rsid w:val="004C69E6"/>
    <w:rsid w:val="009A28ED"/>
    <w:rsid w:val="009A693A"/>
    <w:rsid w:val="009E464C"/>
    <w:rsid w:val="00A3728D"/>
    <w:rsid w:val="00AB68AB"/>
    <w:rsid w:val="00BF7756"/>
    <w:rsid w:val="00C13B6C"/>
    <w:rsid w:val="00D15EBC"/>
    <w:rsid w:val="00E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3F6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3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47aa7a-f9c9-47d3-b2b3-17826e03e1d5" xsi:nil="true"/>
    <lcf76f155ced4ddcb4097134ff3c332f xmlns="fd2b7871-f53e-4f53-ae74-0faf2ce0a44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022CB48053E488D9AECF7F68E8F0D" ma:contentTypeVersion="18" ma:contentTypeDescription="Create a new document." ma:contentTypeScope="" ma:versionID="e0cf9f056f1d998469900ec839374c03">
  <xsd:schema xmlns:xsd="http://www.w3.org/2001/XMLSchema" xmlns:xs="http://www.w3.org/2001/XMLSchema" xmlns:p="http://schemas.microsoft.com/office/2006/metadata/properties" xmlns:ns2="fd2b7871-f53e-4f53-ae74-0faf2ce0a449" xmlns:ns3="a847aa7a-f9c9-47d3-b2b3-17826e03e1d5" targetNamespace="http://schemas.microsoft.com/office/2006/metadata/properties" ma:root="true" ma:fieldsID="e4e8799e4d0a54be3df7825fa6a8ade6" ns2:_="" ns3:_="">
    <xsd:import namespace="fd2b7871-f53e-4f53-ae74-0faf2ce0a449"/>
    <xsd:import namespace="a847aa7a-f9c9-47d3-b2b3-17826e03e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b7871-f53e-4f53-ae74-0faf2ce0a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dce337-f12f-41b4-b52a-9f0133745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7aa7a-f9c9-47d3-b2b3-17826e03e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a33331-ab56-43f9-8695-4b455c282567}" ma:internalName="TaxCatchAll" ma:showField="CatchAllData" ma:web="a847aa7a-f9c9-47d3-b2b3-17826e03e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CAE9BB-2290-4ED9-87CF-3DD9901ACA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4B574F-AE89-43DF-A94B-2A5D1870D5A5}">
  <ds:schemaRefs>
    <ds:schemaRef ds:uri="http://schemas.microsoft.com/office/2006/metadata/properties"/>
    <ds:schemaRef ds:uri="http://schemas.microsoft.com/office/infopath/2007/PartnerControls"/>
    <ds:schemaRef ds:uri="a847aa7a-f9c9-47d3-b2b3-17826e03e1d5"/>
    <ds:schemaRef ds:uri="fd2b7871-f53e-4f53-ae74-0faf2ce0a449"/>
  </ds:schemaRefs>
</ds:datastoreItem>
</file>

<file path=customXml/itemProps3.xml><?xml version="1.0" encoding="utf-8"?>
<ds:datastoreItem xmlns:ds="http://schemas.openxmlformats.org/officeDocument/2006/customXml" ds:itemID="{F4AE55C8-7DC6-49F1-A5BD-76E48A18F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b7871-f53e-4f53-ae74-0faf2ce0a449"/>
    <ds:schemaRef ds:uri="a847aa7a-f9c9-47d3-b2b3-17826e03e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Emma Gardner</cp:lastModifiedBy>
  <cp:revision>5</cp:revision>
  <dcterms:created xsi:type="dcterms:W3CDTF">2024-10-10T13:59:00Z</dcterms:created>
  <dcterms:modified xsi:type="dcterms:W3CDTF">2024-12-17T16:45:00Z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ContentTypeId">
    <vt:lpwstr>0x010100930022CB48053E488D9AECF7F68E8F0D</vt:lpwstr>
  </property>
  <property fmtid="{D5CDD505-2E9C-101B-9397-08002B2CF9AE}" pid="8" name="MediaServiceImageTags">
    <vt:lpwstr/>
  </property>
</Properties>
</file>